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B69A" w14:textId="05272740" w:rsidR="00FF6EBE" w:rsidRPr="00FF6EBE" w:rsidRDefault="0014347A" w:rsidP="00FF6EBE">
      <w:pPr>
        <w:spacing w:after="0" w:line="480" w:lineRule="auto"/>
        <w:contextualSpacing/>
        <w:jc w:val="center"/>
        <w:rPr>
          <w:rStyle w:val="BookTitle"/>
          <w:i w:val="0"/>
          <w:iCs w:val="0"/>
        </w:rPr>
      </w:pPr>
      <w:proofErr w:type="gramStart"/>
      <w:r w:rsidRPr="00FF6EBE">
        <w:t>TITLE :</w:t>
      </w:r>
      <w:proofErr w:type="gramEnd"/>
      <w:r w:rsidRPr="00FF6EBE">
        <w:t xml:space="preserve"> </w:t>
      </w:r>
      <w:r w:rsidR="00FF6EBE" w:rsidRPr="00FF6EBE">
        <w:rPr>
          <w:rStyle w:val="BookTitle"/>
          <w:b w:val="0"/>
          <w:bCs w:val="0"/>
          <w:i w:val="0"/>
          <w:iCs w:val="0"/>
        </w:rPr>
        <w:t>The Impact of Service Quality on Customer Retention</w:t>
      </w:r>
      <w:r w:rsidR="00FF6EBE">
        <w:rPr>
          <w:rStyle w:val="BookTitle"/>
          <w:b w:val="0"/>
          <w:bCs w:val="0"/>
          <w:i w:val="0"/>
          <w:iCs w:val="0"/>
        </w:rPr>
        <w:t xml:space="preserve"> in banking </w:t>
      </w:r>
      <w:bookmarkStart w:id="0" w:name="_GoBack"/>
      <w:bookmarkEnd w:id="0"/>
    </w:p>
    <w:p w14:paraId="79536E57" w14:textId="26EA65A8" w:rsidR="0014347A" w:rsidRDefault="0014347A" w:rsidP="00FF6EBE">
      <w:pPr>
        <w:spacing w:line="276" w:lineRule="auto"/>
      </w:pPr>
      <w:r>
        <w:t xml:space="preserve">Please write a Literature review about the attached </w:t>
      </w:r>
      <w:r w:rsidRPr="00DC71AA">
        <w:rPr>
          <w:color w:val="FF0000"/>
          <w:highlight w:val="yellow"/>
        </w:rPr>
        <w:t>research problem</w:t>
      </w:r>
      <w:r w:rsidRPr="00DC71AA">
        <w:t xml:space="preserve"> </w:t>
      </w:r>
      <w:r>
        <w:t xml:space="preserve">(make sure the Literature is related to the </w:t>
      </w:r>
      <w:r w:rsidRPr="00DC71AA">
        <w:rPr>
          <w:color w:val="FF0000"/>
          <w:highlight w:val="yellow"/>
        </w:rPr>
        <w:t>research problem</w:t>
      </w:r>
      <w:r>
        <w:t xml:space="preserve">) and make sure to follow the attached guidelines. </w:t>
      </w:r>
    </w:p>
    <w:p w14:paraId="10BCEC1B" w14:textId="77777777" w:rsidR="0014347A" w:rsidRDefault="0014347A" w:rsidP="0014347A">
      <w:pPr>
        <w:spacing w:line="276" w:lineRule="auto"/>
      </w:pPr>
      <w:proofErr w:type="gramStart"/>
      <w:r w:rsidRPr="00DC71AA">
        <w:t>please</w:t>
      </w:r>
      <w:proofErr w:type="gramEnd"/>
      <w:r w:rsidRPr="00DC71AA">
        <w:t xml:space="preserve"> make sure the flow of the sentences are </w:t>
      </w:r>
      <w:r>
        <w:t>smooth, arranged properly,</w:t>
      </w:r>
      <w:r w:rsidRPr="00DC71AA">
        <w:t xml:space="preserve"> related to the </w:t>
      </w:r>
      <w:r>
        <w:t xml:space="preserve">paragraph </w:t>
      </w:r>
      <w:r w:rsidRPr="00DC71AA">
        <w:t>objectives</w:t>
      </w:r>
      <w:r>
        <w:t>,</w:t>
      </w:r>
      <w:r w:rsidRPr="00DC71AA">
        <w:t xml:space="preserve"> and easy to understand.</w:t>
      </w:r>
    </w:p>
    <w:p w14:paraId="3ABA7BE2" w14:textId="77777777" w:rsidR="0014347A" w:rsidRDefault="0014347A" w:rsidP="0014347A">
      <w:pPr>
        <w:spacing w:line="276" w:lineRule="auto"/>
      </w:pPr>
      <w:r>
        <w:t>Literature review shall include: (the details in the attached guideline)</w:t>
      </w:r>
    </w:p>
    <w:p w14:paraId="1F2F7029" w14:textId="77777777" w:rsidR="0014347A" w:rsidRDefault="0014347A" w:rsidP="0014347A">
      <w:pPr>
        <w:spacing w:line="276" w:lineRule="auto"/>
      </w:pPr>
      <w:r>
        <w:t>Introduction (2 pages)</w:t>
      </w:r>
    </w:p>
    <w:p w14:paraId="79EE8D50" w14:textId="77777777" w:rsidR="0014347A" w:rsidRDefault="0014347A" w:rsidP="0014347A">
      <w:pPr>
        <w:spacing w:line="276" w:lineRule="auto"/>
      </w:pPr>
      <w:r>
        <w:t>Body (4 pages)</w:t>
      </w:r>
    </w:p>
    <w:p w14:paraId="4FB02DA6" w14:textId="77777777" w:rsidR="0014347A" w:rsidRDefault="0014347A" w:rsidP="0014347A">
      <w:pPr>
        <w:spacing w:line="276" w:lineRule="auto"/>
      </w:pPr>
      <w:r>
        <w:t>Conclusion (2 pages)</w:t>
      </w:r>
    </w:p>
    <w:p w14:paraId="654538C7" w14:textId="77777777" w:rsidR="0014347A" w:rsidRPr="0014347A" w:rsidRDefault="0014347A" w:rsidP="0014347A">
      <w:pPr>
        <w:spacing w:line="276" w:lineRule="auto"/>
        <w:rPr>
          <w:color w:val="FF0000"/>
        </w:rPr>
      </w:pPr>
    </w:p>
    <w:p w14:paraId="3B22B709" w14:textId="3B05CA1B" w:rsidR="005D03E3" w:rsidRPr="005D03E3" w:rsidRDefault="005D03E3" w:rsidP="00481AEC">
      <w:pPr>
        <w:spacing w:line="276" w:lineRule="auto"/>
        <w:rPr>
          <w:b/>
          <w:bCs/>
        </w:rPr>
      </w:pPr>
      <w:r w:rsidRPr="005D03E3">
        <w:rPr>
          <w:b/>
          <w:bCs/>
        </w:rPr>
        <w:t>Introduction should include:</w:t>
      </w:r>
      <w:r w:rsidR="00894C12">
        <w:rPr>
          <w:b/>
          <w:bCs/>
        </w:rPr>
        <w:t xml:space="preserve"> </w:t>
      </w:r>
      <w:r w:rsidR="00894C12" w:rsidRPr="00894C12">
        <w:t>(2 pages)</w:t>
      </w:r>
    </w:p>
    <w:p w14:paraId="20063DEE" w14:textId="7CA4861B" w:rsidR="005D03E3" w:rsidRDefault="005D03E3" w:rsidP="00481AEC">
      <w:pPr>
        <w:spacing w:line="276" w:lineRule="auto"/>
      </w:pPr>
      <w:proofErr w:type="gramStart"/>
      <w:r>
        <w:t>•  Introduce</w:t>
      </w:r>
      <w:proofErr w:type="gramEnd"/>
      <w:r>
        <w:t xml:space="preserve"> the general issue and its importance. </w:t>
      </w:r>
    </w:p>
    <w:p w14:paraId="2A82855D" w14:textId="77777777" w:rsidR="005D03E3" w:rsidRDefault="005D03E3" w:rsidP="00481AEC">
      <w:pPr>
        <w:spacing w:line="276" w:lineRule="auto"/>
      </w:pPr>
      <w:proofErr w:type="gramStart"/>
      <w:r>
        <w:t>•  Identify</w:t>
      </w:r>
      <w:proofErr w:type="gramEnd"/>
      <w:r>
        <w:t xml:space="preserve"> key trends or perspectives. </w:t>
      </w:r>
    </w:p>
    <w:p w14:paraId="6538FF9B" w14:textId="4EB9BDFB" w:rsidR="005D03E3" w:rsidRDefault="005D03E3" w:rsidP="00481AEC">
      <w:pPr>
        <w:spacing w:line="276" w:lineRule="auto"/>
      </w:pPr>
      <w:proofErr w:type="gramStart"/>
      <w:r>
        <w:t>•  Identify</w:t>
      </w:r>
      <w:proofErr w:type="gramEnd"/>
      <w:r>
        <w:t xml:space="preserve"> the specific focus of this literature review. </w:t>
      </w:r>
    </w:p>
    <w:p w14:paraId="30D39994" w14:textId="701F73AB" w:rsidR="005D03E3" w:rsidRDefault="005D03E3" w:rsidP="00481AEC">
      <w:pPr>
        <w:spacing w:line="276" w:lineRule="auto"/>
      </w:pPr>
      <w:proofErr w:type="gramStart"/>
      <w:r>
        <w:t>•  Give</w:t>
      </w:r>
      <w:proofErr w:type="gramEnd"/>
      <w:r>
        <w:t xml:space="preserve"> a brief outline of the structure of the body.</w:t>
      </w:r>
    </w:p>
    <w:p w14:paraId="79AD3A65" w14:textId="559159D8" w:rsidR="005D03E3" w:rsidRDefault="005D03E3" w:rsidP="00481AEC">
      <w:pPr>
        <w:spacing w:line="276" w:lineRule="auto"/>
      </w:pPr>
      <w:r w:rsidRPr="005D03E3">
        <w:rPr>
          <w:b/>
          <w:bCs/>
        </w:rPr>
        <w:t>Body</w:t>
      </w:r>
      <w:r>
        <w:t xml:space="preserve"> </w:t>
      </w:r>
      <w:r w:rsidRPr="005D03E3">
        <w:rPr>
          <w:b/>
          <w:bCs/>
        </w:rPr>
        <w:t>should include:</w:t>
      </w:r>
      <w:r>
        <w:t xml:space="preserve"> </w:t>
      </w:r>
      <w:r w:rsidR="00894C12" w:rsidRPr="00894C12">
        <w:t>(</w:t>
      </w:r>
      <w:r w:rsidR="00894C12">
        <w:t>4</w:t>
      </w:r>
      <w:r w:rsidR="00894C12" w:rsidRPr="00894C12">
        <w:t xml:space="preserve"> pages)</w:t>
      </w:r>
    </w:p>
    <w:p w14:paraId="2F6076E6" w14:textId="0C6170E9" w:rsidR="005D03E3" w:rsidRDefault="005D03E3" w:rsidP="00481AEC">
      <w:pPr>
        <w:spacing w:line="276" w:lineRule="auto"/>
      </w:pPr>
      <w:proofErr w:type="gramStart"/>
      <w:r>
        <w:t>•  Develop</w:t>
      </w:r>
      <w:proofErr w:type="gramEnd"/>
      <w:r>
        <w:t xml:space="preserve"> themes, highlighting major concepts, influential studies, etc., in relation to your topic. </w:t>
      </w:r>
    </w:p>
    <w:p w14:paraId="504AF847" w14:textId="691E6153" w:rsidR="005D03E3" w:rsidRDefault="005D03E3" w:rsidP="00481AEC">
      <w:pPr>
        <w:spacing w:line="276" w:lineRule="auto"/>
      </w:pPr>
      <w:proofErr w:type="gramStart"/>
      <w:r>
        <w:t>•  Focus</w:t>
      </w:r>
      <w:proofErr w:type="gramEnd"/>
      <w:r>
        <w:t xml:space="preserve"> on areas of agreement, disagreements, tensions and contentious issues related to your topic. </w:t>
      </w:r>
    </w:p>
    <w:p w14:paraId="4845820E" w14:textId="6614D3A8" w:rsidR="005D03E3" w:rsidRDefault="005D03E3" w:rsidP="00481AEC">
      <w:pPr>
        <w:spacing w:line="276" w:lineRule="auto"/>
      </w:pPr>
      <w:proofErr w:type="gramStart"/>
      <w:r>
        <w:t>•  Use</w:t>
      </w:r>
      <w:proofErr w:type="gramEnd"/>
      <w:r>
        <w:t xml:space="preserve"> strong topic sentences at the beginning of each paragraph so the reader can clearly identify the theme or aspect of the theme being discussed. </w:t>
      </w:r>
    </w:p>
    <w:p w14:paraId="4577D70E" w14:textId="6F2833C5" w:rsidR="005D03E3" w:rsidRPr="005D03E3" w:rsidRDefault="005D03E3" w:rsidP="00481AEC">
      <w:pPr>
        <w:spacing w:line="276" w:lineRule="auto"/>
        <w:rPr>
          <w:b/>
          <w:bCs/>
        </w:rPr>
      </w:pPr>
      <w:r w:rsidRPr="005D03E3">
        <w:rPr>
          <w:b/>
          <w:bCs/>
        </w:rPr>
        <w:t>Conclusion should include:</w:t>
      </w:r>
      <w:r w:rsidR="00894C12">
        <w:rPr>
          <w:b/>
          <w:bCs/>
        </w:rPr>
        <w:t xml:space="preserve"> </w:t>
      </w:r>
      <w:r w:rsidR="00894C12" w:rsidRPr="00894C12">
        <w:t>(</w:t>
      </w:r>
      <w:r w:rsidR="00894C12">
        <w:t>2</w:t>
      </w:r>
      <w:r w:rsidR="00894C12" w:rsidRPr="00894C12">
        <w:t xml:space="preserve"> pages)</w:t>
      </w:r>
    </w:p>
    <w:p w14:paraId="3B0C0EBD" w14:textId="77E99302" w:rsidR="005D03E3" w:rsidRDefault="005D03E3" w:rsidP="00481AEC">
      <w:pPr>
        <w:spacing w:line="276" w:lineRule="auto"/>
      </w:pPr>
      <w:proofErr w:type="gramStart"/>
      <w:r>
        <w:t>•  Summarise</w:t>
      </w:r>
      <w:proofErr w:type="gramEnd"/>
      <w:r>
        <w:t xml:space="preserve"> major contributions in the literature, in the context of the particular focus mentioned in the introduction. </w:t>
      </w:r>
    </w:p>
    <w:p w14:paraId="750A4E31" w14:textId="3BE2615F" w:rsidR="005D03E3" w:rsidRDefault="005D03E3" w:rsidP="00481AEC">
      <w:pPr>
        <w:spacing w:line="276" w:lineRule="auto"/>
      </w:pPr>
      <w:proofErr w:type="gramStart"/>
      <w:r>
        <w:t>•  Conclude</w:t>
      </w:r>
      <w:proofErr w:type="gramEnd"/>
      <w:r>
        <w:t xml:space="preserve"> by summing up and identifying the significance of the topic in relation to the literature.</w:t>
      </w:r>
    </w:p>
    <w:p w14:paraId="168E9563" w14:textId="7D6B9804" w:rsidR="005F06F4" w:rsidRDefault="005F06F4" w:rsidP="00481AEC">
      <w:pPr>
        <w:spacing w:line="276" w:lineRule="auto"/>
        <w:rPr>
          <w:b/>
          <w:bCs/>
        </w:rPr>
      </w:pPr>
      <w:r w:rsidRPr="007C1587">
        <w:rPr>
          <w:b/>
          <w:bCs/>
        </w:rPr>
        <w:t>Referenc</w:t>
      </w:r>
      <w:r>
        <w:rPr>
          <w:b/>
          <w:bCs/>
        </w:rPr>
        <w:t>es:</w:t>
      </w:r>
    </w:p>
    <w:p w14:paraId="27CC9DF2" w14:textId="30004CC9" w:rsidR="005D03E3" w:rsidRPr="005F06F4" w:rsidRDefault="007C1587" w:rsidP="00481AEC">
      <w:pPr>
        <w:spacing w:line="276" w:lineRule="auto"/>
      </w:pPr>
      <w:r w:rsidRPr="005F06F4">
        <w:t>The Harvard system of referencing must be used, including a bibliography.</w:t>
      </w:r>
    </w:p>
    <w:p w14:paraId="74886110" w14:textId="1338FC51" w:rsidR="00894C12" w:rsidRPr="005F06F4" w:rsidRDefault="005F06F4" w:rsidP="00481AEC">
      <w:pPr>
        <w:spacing w:line="276" w:lineRule="auto"/>
      </w:pPr>
      <w:r w:rsidRPr="005F06F4">
        <w:t>At least 15 references should be included.</w:t>
      </w:r>
    </w:p>
    <w:p w14:paraId="20FA1B71" w14:textId="5A2409E0" w:rsidR="00894C12" w:rsidRPr="00894C12" w:rsidRDefault="00894C12" w:rsidP="00481AEC">
      <w:pPr>
        <w:spacing w:line="276" w:lineRule="auto"/>
        <w:rPr>
          <w:b/>
          <w:bCs/>
        </w:rPr>
      </w:pPr>
      <w:r w:rsidRPr="00894C12">
        <w:rPr>
          <w:b/>
          <w:bCs/>
        </w:rPr>
        <w:t xml:space="preserve">GENERAL COURSEWORK GUIDELINES </w:t>
      </w:r>
    </w:p>
    <w:p w14:paraId="35FB865C" w14:textId="77777777" w:rsidR="00894C12" w:rsidRPr="00894C12" w:rsidRDefault="00894C12" w:rsidP="00481AEC">
      <w:pPr>
        <w:spacing w:line="276" w:lineRule="auto"/>
      </w:pPr>
      <w:r w:rsidRPr="00894C12">
        <w:t xml:space="preserve">1. Students must adhere to the word limit provided (plus or minus 10%) excluding </w:t>
      </w:r>
    </w:p>
    <w:p w14:paraId="0D5E35C4" w14:textId="77777777" w:rsidR="00894C12" w:rsidRPr="00894C12" w:rsidRDefault="00894C12" w:rsidP="00481AEC">
      <w:pPr>
        <w:spacing w:line="276" w:lineRule="auto"/>
      </w:pPr>
      <w:proofErr w:type="gramStart"/>
      <w:r w:rsidRPr="00894C12">
        <w:t>calculations</w:t>
      </w:r>
      <w:proofErr w:type="gramEnd"/>
      <w:r w:rsidRPr="00894C12">
        <w:t xml:space="preserve">, tables/figures, references, quotations and appendices. Quotations </w:t>
      </w:r>
    </w:p>
    <w:p w14:paraId="72415879" w14:textId="77777777" w:rsidR="00894C12" w:rsidRPr="00894C12" w:rsidRDefault="00894C12" w:rsidP="00481AEC">
      <w:pPr>
        <w:spacing w:line="276" w:lineRule="auto"/>
      </w:pPr>
      <w:proofErr w:type="gramStart"/>
      <w:r w:rsidRPr="00894C12">
        <w:lastRenderedPageBreak/>
        <w:t>and</w:t>
      </w:r>
      <w:proofErr w:type="gramEnd"/>
      <w:r w:rsidRPr="00894C12">
        <w:t xml:space="preserve"> appendices should be kept to a minimum and be of direct relevance to the </w:t>
      </w:r>
    </w:p>
    <w:p w14:paraId="4FEC039B" w14:textId="77777777" w:rsidR="00894C12" w:rsidRPr="00894C12" w:rsidRDefault="00894C12" w:rsidP="00481AEC">
      <w:pPr>
        <w:spacing w:line="276" w:lineRule="auto"/>
      </w:pPr>
      <w:proofErr w:type="gramStart"/>
      <w:r w:rsidRPr="00894C12">
        <w:t>content</w:t>
      </w:r>
      <w:proofErr w:type="gramEnd"/>
      <w:r w:rsidRPr="00894C12">
        <w:t xml:space="preserve"> of your work. A word count must be stated at the end of your work. </w:t>
      </w:r>
    </w:p>
    <w:p w14:paraId="2C532FA5" w14:textId="77777777" w:rsidR="00894C12" w:rsidRPr="00894C12" w:rsidRDefault="00894C12" w:rsidP="00481AEC">
      <w:pPr>
        <w:spacing w:line="276" w:lineRule="auto"/>
      </w:pPr>
      <w:r w:rsidRPr="00894C12">
        <w:t xml:space="preserve">2. The Harvard system of referencing must be used, including a bibliography. </w:t>
      </w:r>
    </w:p>
    <w:p w14:paraId="0E579AB8" w14:textId="77777777" w:rsidR="00894C12" w:rsidRPr="00894C12" w:rsidRDefault="00894C12" w:rsidP="00481AEC">
      <w:pPr>
        <w:spacing w:line="276" w:lineRule="auto"/>
      </w:pPr>
      <w:r w:rsidRPr="00894C12">
        <w:t xml:space="preserve">3. Where appropriate, a contents page, a list of tables/figures and a list of </w:t>
      </w:r>
    </w:p>
    <w:p w14:paraId="51D74D26" w14:textId="77777777" w:rsidR="00894C12" w:rsidRPr="00894C12" w:rsidRDefault="00894C12" w:rsidP="00481AEC">
      <w:pPr>
        <w:spacing w:line="276" w:lineRule="auto"/>
      </w:pPr>
      <w:proofErr w:type="gramStart"/>
      <w:r w:rsidRPr="00894C12">
        <w:t>abbreviations</w:t>
      </w:r>
      <w:proofErr w:type="gramEnd"/>
      <w:r w:rsidRPr="00894C12">
        <w:t xml:space="preserve"> should precede your work. </w:t>
      </w:r>
    </w:p>
    <w:p w14:paraId="4BB78F82" w14:textId="77777777" w:rsidR="00894C12" w:rsidRPr="00894C12" w:rsidRDefault="00894C12" w:rsidP="00481AEC">
      <w:pPr>
        <w:spacing w:line="276" w:lineRule="auto"/>
      </w:pPr>
      <w:r w:rsidRPr="00894C12">
        <w:t xml:space="preserve">4. Your assignment must be word processed and a plain, readable font should be </w:t>
      </w:r>
    </w:p>
    <w:p w14:paraId="5C094CDC" w14:textId="77777777" w:rsidR="00894C12" w:rsidRPr="00894C12" w:rsidRDefault="00894C12" w:rsidP="00481AEC">
      <w:pPr>
        <w:spacing w:line="276" w:lineRule="auto"/>
      </w:pPr>
      <w:proofErr w:type="gramStart"/>
      <w:r w:rsidRPr="00894C12">
        <w:t>used</w:t>
      </w:r>
      <w:proofErr w:type="gramEnd"/>
      <w:r w:rsidRPr="00894C12">
        <w:t xml:space="preserve">, preferably Arial size 12. </w:t>
      </w:r>
    </w:p>
    <w:p w14:paraId="6BD67D92" w14:textId="27D3CB28" w:rsidR="00894C12" w:rsidRPr="00894C12" w:rsidRDefault="00894C12" w:rsidP="00481AEC">
      <w:pPr>
        <w:spacing w:line="276" w:lineRule="auto"/>
      </w:pPr>
      <w:r w:rsidRPr="00894C12">
        <w:t>5. Your group number</w:t>
      </w:r>
      <w:r w:rsidR="006B683E">
        <w:t xml:space="preserve"> </w:t>
      </w:r>
      <w:r w:rsidRPr="00894C12">
        <w:t xml:space="preserve">should appear at the top of each page as a header. </w:t>
      </w:r>
    </w:p>
    <w:p w14:paraId="1E9C283A" w14:textId="77777777" w:rsidR="00894C12" w:rsidRPr="00894C12" w:rsidRDefault="00894C12" w:rsidP="00481AEC">
      <w:pPr>
        <w:spacing w:line="276" w:lineRule="auto"/>
      </w:pPr>
      <w:r w:rsidRPr="00894C12">
        <w:t xml:space="preserve">6. The relevant course and year must be included as a “footer” on each page. </w:t>
      </w:r>
    </w:p>
    <w:p w14:paraId="67BFF8FB" w14:textId="77777777" w:rsidR="00894C12" w:rsidRPr="00894C12" w:rsidRDefault="00894C12" w:rsidP="00481AEC">
      <w:pPr>
        <w:spacing w:line="276" w:lineRule="auto"/>
      </w:pPr>
      <w:r w:rsidRPr="00894C12">
        <w:t xml:space="preserve">7. All tables and figures must be correctly numbered &amp; </w:t>
      </w:r>
      <w:proofErr w:type="spellStart"/>
      <w:r w:rsidRPr="00894C12">
        <w:t>labelled.Tables</w:t>
      </w:r>
      <w:proofErr w:type="spellEnd"/>
      <w:r w:rsidRPr="00894C12">
        <w:t xml:space="preserve">, Calculations, </w:t>
      </w:r>
    </w:p>
    <w:p w14:paraId="4ABFB310" w14:textId="77777777" w:rsidR="00894C12" w:rsidRPr="00894C12" w:rsidRDefault="00894C12" w:rsidP="00481AEC">
      <w:pPr>
        <w:spacing w:line="276" w:lineRule="auto"/>
      </w:pPr>
      <w:r w:rsidRPr="00894C12">
        <w:t xml:space="preserve">Appendices, Referencing &amp; Teamwork elements are not included in word-count. </w:t>
      </w:r>
    </w:p>
    <w:p w14:paraId="1170ACAD" w14:textId="77777777" w:rsidR="00481AEC" w:rsidRDefault="00894C12" w:rsidP="00481AEC">
      <w:pPr>
        <w:spacing w:line="276" w:lineRule="auto"/>
      </w:pPr>
      <w:r w:rsidRPr="00894C12">
        <w:t>8. All pages should be numbered.</w:t>
      </w:r>
    </w:p>
    <w:p w14:paraId="61BEC124" w14:textId="507CC518" w:rsidR="00481AEC" w:rsidRDefault="00481AEC" w:rsidP="00481AEC">
      <w:pPr>
        <w:spacing w:line="276" w:lineRule="auto"/>
      </w:pPr>
      <w:proofErr w:type="gramStart"/>
      <w:r>
        <w:t>9.</w:t>
      </w:r>
      <w:r w:rsidRPr="00481AEC">
        <w:t>Plagiarised</w:t>
      </w:r>
      <w:proofErr w:type="gramEnd"/>
      <w:r w:rsidRPr="00481AEC">
        <w:t xml:space="preserve"> and unreferenced work will be awarded a mark of zero.</w:t>
      </w:r>
    </w:p>
    <w:p w14:paraId="5DA215EA" w14:textId="2E2F96F0" w:rsidR="00E47EEF" w:rsidRDefault="00E47EEF" w:rsidP="00481AEC">
      <w:pPr>
        <w:spacing w:line="276" w:lineRule="auto"/>
      </w:pPr>
    </w:p>
    <w:p w14:paraId="72BE425C" w14:textId="0804C713" w:rsidR="00E47EEF" w:rsidRDefault="00E47EEF" w:rsidP="00481AEC">
      <w:pPr>
        <w:spacing w:line="276" w:lineRule="auto"/>
      </w:pPr>
    </w:p>
    <w:sectPr w:rsidR="00E4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C7"/>
    <w:rsid w:val="0007660B"/>
    <w:rsid w:val="0014347A"/>
    <w:rsid w:val="00153288"/>
    <w:rsid w:val="00424056"/>
    <w:rsid w:val="00481AEC"/>
    <w:rsid w:val="004E5A6A"/>
    <w:rsid w:val="004F63C7"/>
    <w:rsid w:val="005D03E3"/>
    <w:rsid w:val="005F06F4"/>
    <w:rsid w:val="0062046F"/>
    <w:rsid w:val="00693722"/>
    <w:rsid w:val="006B683E"/>
    <w:rsid w:val="007C1587"/>
    <w:rsid w:val="00894C12"/>
    <w:rsid w:val="00DC71AA"/>
    <w:rsid w:val="00E47EE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A50E4"/>
  <w15:chartTrackingRefBased/>
  <w15:docId w15:val="{12232E1D-BACE-48CF-94D3-BB34D04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F6E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aref</dc:creator>
  <cp:keywords/>
  <dc:description/>
  <cp:lastModifiedBy>Abdulaziz AL.Muhaish</cp:lastModifiedBy>
  <cp:revision>16</cp:revision>
  <dcterms:created xsi:type="dcterms:W3CDTF">2020-02-25T14:50:00Z</dcterms:created>
  <dcterms:modified xsi:type="dcterms:W3CDTF">2020-03-07T13:35:00Z</dcterms:modified>
</cp:coreProperties>
</file>